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C7C2" w14:textId="3AE1AA46" w:rsidR="00B37AD6" w:rsidRDefault="00407482">
      <w:r>
        <w:t xml:space="preserve">            </w:t>
      </w:r>
      <w:r w:rsidRPr="00254722">
        <w:rPr>
          <w:rFonts w:ascii="Calibri" w:hAnsi="Calibri"/>
          <w:b/>
          <w:noProof/>
        </w:rPr>
        <w:drawing>
          <wp:inline distT="0" distB="0" distL="0" distR="0" wp14:anchorId="17D50257" wp14:editId="61C775A8">
            <wp:extent cx="4762500" cy="1095375"/>
            <wp:effectExtent l="0" t="0" r="0" b="9525"/>
            <wp:docPr id="69029200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9200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A885" w14:textId="5365C3D1" w:rsidR="00115837" w:rsidRDefault="00115837" w:rsidP="00115837">
      <w:pPr>
        <w:rPr>
          <w:rFonts w:ascii="Arial" w:hAnsi="Arial" w:cs="Arial"/>
          <w:b/>
          <w:bCs/>
          <w:sz w:val="32"/>
          <w:szCs w:val="32"/>
        </w:rPr>
      </w:pPr>
      <w:r w:rsidRPr="00D44B84">
        <w:rPr>
          <w:rFonts w:ascii="Arial" w:hAnsi="Arial" w:cs="Arial"/>
          <w:b/>
          <w:bCs/>
          <w:sz w:val="32"/>
          <w:szCs w:val="32"/>
        </w:rPr>
        <w:t>Minutes of the</w:t>
      </w:r>
      <w:r>
        <w:rPr>
          <w:rFonts w:ascii="Arial" w:hAnsi="Arial" w:cs="Arial"/>
          <w:b/>
          <w:bCs/>
          <w:sz w:val="32"/>
          <w:szCs w:val="32"/>
        </w:rPr>
        <w:t xml:space="preserve"> Stockwell Road Surgery </w:t>
      </w:r>
      <w:r w:rsidR="00F81163">
        <w:rPr>
          <w:rFonts w:ascii="Arial" w:hAnsi="Arial" w:cs="Arial"/>
          <w:b/>
          <w:bCs/>
          <w:sz w:val="32"/>
          <w:szCs w:val="32"/>
        </w:rPr>
        <w:t xml:space="preserve">PPG </w:t>
      </w:r>
      <w:r w:rsidR="00F81163" w:rsidRPr="00D44B84">
        <w:rPr>
          <w:rFonts w:ascii="Arial" w:hAnsi="Arial" w:cs="Arial"/>
          <w:b/>
          <w:bCs/>
          <w:sz w:val="32"/>
          <w:szCs w:val="32"/>
        </w:rPr>
        <w:t>meeting</w:t>
      </w:r>
      <w:r w:rsidRPr="00D44B84">
        <w:rPr>
          <w:rFonts w:ascii="Arial" w:hAnsi="Arial" w:cs="Arial"/>
          <w:b/>
          <w:bCs/>
          <w:sz w:val="32"/>
          <w:szCs w:val="32"/>
        </w:rPr>
        <w:t xml:space="preserve"> held 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55945">
        <w:rPr>
          <w:rFonts w:ascii="Arial" w:hAnsi="Arial" w:cs="Arial"/>
          <w:b/>
          <w:bCs/>
          <w:sz w:val="32"/>
          <w:szCs w:val="32"/>
        </w:rPr>
        <w:t>21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F81163">
        <w:rPr>
          <w:rFonts w:ascii="Arial" w:hAnsi="Arial" w:cs="Arial"/>
          <w:b/>
          <w:bCs/>
          <w:sz w:val="32"/>
          <w:szCs w:val="32"/>
        </w:rPr>
        <w:t>0</w:t>
      </w:r>
      <w:r w:rsidR="00355945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/2</w:t>
      </w:r>
      <w:r w:rsidR="00355945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44B84">
        <w:rPr>
          <w:rFonts w:ascii="Arial" w:hAnsi="Arial" w:cs="Arial"/>
          <w:b/>
          <w:bCs/>
          <w:sz w:val="32"/>
          <w:szCs w:val="32"/>
        </w:rPr>
        <w:t>at 6pm</w:t>
      </w:r>
    </w:p>
    <w:p w14:paraId="20AAF027" w14:textId="2B1DE07A" w:rsidR="00115837" w:rsidRPr="00F81163" w:rsidRDefault="00115837" w:rsidP="005726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Present: Jo Molyneaux JM, John Baxter JB, Lisa Merrell LM,</w:t>
      </w:r>
      <w:r w:rsidR="003D2E47" w:rsidRPr="00F81163">
        <w:rPr>
          <w:rFonts w:ascii="Arial" w:hAnsi="Arial" w:cs="Arial"/>
        </w:rPr>
        <w:t xml:space="preserve"> Phil Rogerso</w:t>
      </w:r>
      <w:r w:rsidR="002700ED" w:rsidRPr="00F81163">
        <w:rPr>
          <w:rFonts w:ascii="Arial" w:hAnsi="Arial" w:cs="Arial"/>
        </w:rPr>
        <w:t>n</w:t>
      </w:r>
      <w:r w:rsidR="00141CA5" w:rsidRPr="00F81163">
        <w:rPr>
          <w:rFonts w:ascii="Arial" w:hAnsi="Arial" w:cs="Arial"/>
        </w:rPr>
        <w:t xml:space="preserve"> PR,</w:t>
      </w:r>
      <w:r w:rsidR="003D2E47" w:rsidRPr="00F81163">
        <w:rPr>
          <w:rFonts w:ascii="Arial" w:hAnsi="Arial" w:cs="Arial"/>
        </w:rPr>
        <w:t xml:space="preserve"> Nigel </w:t>
      </w:r>
      <w:r w:rsidR="002F53FF" w:rsidRPr="00F81163">
        <w:rPr>
          <w:rFonts w:ascii="Arial" w:hAnsi="Arial" w:cs="Arial"/>
        </w:rPr>
        <w:t>D</w:t>
      </w:r>
      <w:r w:rsidR="003D2E47" w:rsidRPr="00F81163">
        <w:rPr>
          <w:rFonts w:ascii="Arial" w:hAnsi="Arial" w:cs="Arial"/>
        </w:rPr>
        <w:t>avill</w:t>
      </w:r>
      <w:r w:rsidR="00141CA5" w:rsidRPr="00F81163">
        <w:rPr>
          <w:rFonts w:ascii="Arial" w:hAnsi="Arial" w:cs="Arial"/>
        </w:rPr>
        <w:t xml:space="preserve"> ND,</w:t>
      </w:r>
      <w:r w:rsidR="00D53901" w:rsidRPr="00F81163">
        <w:rPr>
          <w:rFonts w:ascii="Arial" w:hAnsi="Arial" w:cs="Arial"/>
        </w:rPr>
        <w:t xml:space="preserve"> Nicola Powell</w:t>
      </w:r>
      <w:r w:rsidR="00DC7094" w:rsidRPr="00F81163">
        <w:rPr>
          <w:rFonts w:ascii="Arial" w:hAnsi="Arial" w:cs="Arial"/>
        </w:rPr>
        <w:t xml:space="preserve"> NP</w:t>
      </w:r>
      <w:r w:rsidR="00D53901" w:rsidRPr="00F81163">
        <w:rPr>
          <w:rFonts w:ascii="Arial" w:hAnsi="Arial" w:cs="Arial"/>
        </w:rPr>
        <w:t>,</w:t>
      </w:r>
      <w:r w:rsidR="003D2E47" w:rsidRPr="00F81163">
        <w:rPr>
          <w:rFonts w:ascii="Arial" w:hAnsi="Arial" w:cs="Arial"/>
        </w:rPr>
        <w:t xml:space="preserve"> </w:t>
      </w:r>
      <w:r w:rsidRPr="00F81163">
        <w:rPr>
          <w:rFonts w:ascii="Arial" w:hAnsi="Arial" w:cs="Arial"/>
        </w:rPr>
        <w:t>Julia Wokes JW</w:t>
      </w:r>
    </w:p>
    <w:p w14:paraId="2B7283AE" w14:textId="67DD36C7" w:rsidR="00CA0BC8" w:rsidRPr="00F81163" w:rsidRDefault="00CA0BC8" w:rsidP="00CA0BC8">
      <w:pPr>
        <w:pStyle w:val="ListParagraph"/>
        <w:rPr>
          <w:rFonts w:ascii="Arial" w:hAnsi="Arial" w:cs="Arial"/>
        </w:rPr>
      </w:pPr>
      <w:r w:rsidRPr="00F81163">
        <w:rPr>
          <w:rFonts w:ascii="Arial" w:hAnsi="Arial" w:cs="Arial"/>
        </w:rPr>
        <w:t>We welcomed Nicola Powell (Nicki) to the meeting as a prospective new member.</w:t>
      </w:r>
      <w:r w:rsidR="008513E5" w:rsidRPr="00F81163">
        <w:rPr>
          <w:rFonts w:ascii="Arial" w:hAnsi="Arial" w:cs="Arial"/>
        </w:rPr>
        <w:t xml:space="preserve"> </w:t>
      </w:r>
      <w:r w:rsidRPr="00F81163">
        <w:rPr>
          <w:rFonts w:ascii="Arial" w:hAnsi="Arial" w:cs="Arial"/>
        </w:rPr>
        <w:t xml:space="preserve">Nicola gave her permission for ND to add her name to the </w:t>
      </w:r>
      <w:proofErr w:type="spellStart"/>
      <w:r w:rsidR="00832B39" w:rsidRPr="00F81163">
        <w:rPr>
          <w:rFonts w:ascii="Arial" w:hAnsi="Arial" w:cs="Arial"/>
        </w:rPr>
        <w:t>W</w:t>
      </w:r>
      <w:r w:rsidRPr="00F81163">
        <w:rPr>
          <w:rFonts w:ascii="Arial" w:hAnsi="Arial" w:cs="Arial"/>
        </w:rPr>
        <w:t>hats</w:t>
      </w:r>
      <w:proofErr w:type="spellEnd"/>
      <w:r w:rsidRPr="00F81163">
        <w:rPr>
          <w:rFonts w:ascii="Arial" w:hAnsi="Arial" w:cs="Arial"/>
        </w:rPr>
        <w:t xml:space="preserve"> app gro</w:t>
      </w:r>
      <w:r w:rsidR="004D148E" w:rsidRPr="00F81163">
        <w:rPr>
          <w:rFonts w:ascii="Arial" w:hAnsi="Arial" w:cs="Arial"/>
        </w:rPr>
        <w:t>up</w:t>
      </w:r>
      <w:r w:rsidR="0056578C" w:rsidRPr="00F81163">
        <w:rPr>
          <w:rFonts w:ascii="Arial" w:hAnsi="Arial" w:cs="Arial"/>
        </w:rPr>
        <w:t xml:space="preserve"> </w:t>
      </w:r>
      <w:r w:rsidR="004D148E" w:rsidRPr="00F81163">
        <w:rPr>
          <w:rFonts w:ascii="Arial" w:hAnsi="Arial" w:cs="Arial"/>
        </w:rPr>
        <w:t xml:space="preserve">and has confirmed to </w:t>
      </w:r>
      <w:r w:rsidR="00691917" w:rsidRPr="00F81163">
        <w:rPr>
          <w:rFonts w:ascii="Arial" w:hAnsi="Arial" w:cs="Arial"/>
        </w:rPr>
        <w:t>JW</w:t>
      </w:r>
      <w:r w:rsidR="004D148E" w:rsidRPr="00F81163">
        <w:rPr>
          <w:rFonts w:ascii="Arial" w:hAnsi="Arial" w:cs="Arial"/>
        </w:rPr>
        <w:t xml:space="preserve"> in writing that we have permission to keep her contact details under the </w:t>
      </w:r>
      <w:r w:rsidR="00B71B63" w:rsidRPr="00F81163">
        <w:rPr>
          <w:rFonts w:ascii="Arial" w:hAnsi="Arial" w:cs="Arial"/>
        </w:rPr>
        <w:t>security of our GDP</w:t>
      </w:r>
      <w:r w:rsidR="00691917" w:rsidRPr="00F81163">
        <w:rPr>
          <w:rFonts w:ascii="Arial" w:hAnsi="Arial" w:cs="Arial"/>
        </w:rPr>
        <w:t>R</w:t>
      </w:r>
      <w:r w:rsidR="00B71B63" w:rsidRPr="00F81163">
        <w:rPr>
          <w:rFonts w:ascii="Arial" w:hAnsi="Arial" w:cs="Arial"/>
        </w:rPr>
        <w:t xml:space="preserve"> policy</w:t>
      </w:r>
      <w:r w:rsidRPr="00F81163">
        <w:rPr>
          <w:rFonts w:ascii="Arial" w:hAnsi="Arial" w:cs="Arial"/>
        </w:rPr>
        <w:t xml:space="preserve">. </w:t>
      </w:r>
    </w:p>
    <w:p w14:paraId="58CBC921" w14:textId="0EA85899" w:rsidR="00115837" w:rsidRPr="00F81163" w:rsidRDefault="00115837" w:rsidP="00CA0B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 xml:space="preserve">Apologies: </w:t>
      </w:r>
      <w:r w:rsidR="00141CA5" w:rsidRPr="00F81163">
        <w:rPr>
          <w:rFonts w:ascii="Arial" w:hAnsi="Arial" w:cs="Arial"/>
        </w:rPr>
        <w:t>J</w:t>
      </w:r>
      <w:r w:rsidR="002F53FF" w:rsidRPr="00F81163">
        <w:rPr>
          <w:rFonts w:ascii="Arial" w:hAnsi="Arial" w:cs="Arial"/>
        </w:rPr>
        <w:t>ane Ingelby</w:t>
      </w:r>
    </w:p>
    <w:p w14:paraId="1CEFE356" w14:textId="77777777" w:rsidR="00115837" w:rsidRPr="00F81163" w:rsidRDefault="00115837" w:rsidP="001158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Minutes passed and signed.</w:t>
      </w:r>
    </w:p>
    <w:p w14:paraId="0D4E58C2" w14:textId="5C9D1B5A" w:rsidR="00BE4363" w:rsidRPr="00F81163" w:rsidRDefault="00115837" w:rsidP="00BE43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 xml:space="preserve">Matters arising: </w:t>
      </w:r>
    </w:p>
    <w:p w14:paraId="0C2B0762" w14:textId="1028C98C" w:rsidR="00115414" w:rsidRPr="00F81163" w:rsidRDefault="00BE4363" w:rsidP="006B638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 xml:space="preserve">ND has removed the </w:t>
      </w:r>
      <w:r w:rsidR="004404A8" w:rsidRPr="00F81163">
        <w:rPr>
          <w:rFonts w:ascii="Arial" w:hAnsi="Arial" w:cs="Arial"/>
        </w:rPr>
        <w:t xml:space="preserve">former members from the </w:t>
      </w:r>
      <w:proofErr w:type="spellStart"/>
      <w:r w:rsidR="00115414" w:rsidRPr="00F81163">
        <w:rPr>
          <w:rFonts w:ascii="Arial" w:hAnsi="Arial" w:cs="Arial"/>
        </w:rPr>
        <w:t>W</w:t>
      </w:r>
      <w:r w:rsidR="004404A8" w:rsidRPr="00F81163">
        <w:rPr>
          <w:rFonts w:ascii="Arial" w:hAnsi="Arial" w:cs="Arial"/>
        </w:rPr>
        <w:t>hatsapp</w:t>
      </w:r>
      <w:proofErr w:type="spellEnd"/>
      <w:r w:rsidR="004404A8" w:rsidRPr="00F81163">
        <w:rPr>
          <w:rFonts w:ascii="Arial" w:hAnsi="Arial" w:cs="Arial"/>
        </w:rPr>
        <w:t xml:space="preserve"> group who had not been</w:t>
      </w:r>
      <w:r w:rsidR="00115414" w:rsidRPr="00F81163">
        <w:rPr>
          <w:rFonts w:ascii="Arial" w:hAnsi="Arial" w:cs="Arial"/>
        </w:rPr>
        <w:t xml:space="preserve"> in </w:t>
      </w:r>
      <w:r w:rsidR="004404A8" w:rsidRPr="00F81163">
        <w:rPr>
          <w:rFonts w:ascii="Arial" w:hAnsi="Arial" w:cs="Arial"/>
        </w:rPr>
        <w:t>contact for 6 m</w:t>
      </w:r>
      <w:r w:rsidR="00B737C8" w:rsidRPr="00F81163">
        <w:rPr>
          <w:rFonts w:ascii="Arial" w:hAnsi="Arial" w:cs="Arial"/>
        </w:rPr>
        <w:t>on</w:t>
      </w:r>
      <w:r w:rsidR="004404A8" w:rsidRPr="00F81163">
        <w:rPr>
          <w:rFonts w:ascii="Arial" w:hAnsi="Arial" w:cs="Arial"/>
        </w:rPr>
        <w:t>ths plus.</w:t>
      </w:r>
    </w:p>
    <w:p w14:paraId="540107C0" w14:textId="77777777" w:rsidR="00DC0075" w:rsidRPr="00F81163" w:rsidRDefault="00892DB0" w:rsidP="00106C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Wellness event:</w:t>
      </w:r>
    </w:p>
    <w:p w14:paraId="33023496" w14:textId="3D325246" w:rsidR="00064CBA" w:rsidRPr="00F81163" w:rsidRDefault="00064CBA" w:rsidP="00064C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 xml:space="preserve">It was decided to go ahead with the </w:t>
      </w:r>
      <w:proofErr w:type="gramStart"/>
      <w:r w:rsidRPr="00F81163">
        <w:rPr>
          <w:rFonts w:ascii="Arial" w:hAnsi="Arial" w:cs="Arial"/>
        </w:rPr>
        <w:t>event</w:t>
      </w:r>
      <w:proofErr w:type="gramEnd"/>
      <w:r w:rsidRPr="00F81163">
        <w:rPr>
          <w:rFonts w:ascii="Arial" w:hAnsi="Arial" w:cs="Arial"/>
        </w:rPr>
        <w:t xml:space="preserve"> </w:t>
      </w:r>
      <w:proofErr w:type="gramStart"/>
      <w:r w:rsidRPr="00F81163">
        <w:rPr>
          <w:rFonts w:ascii="Arial" w:hAnsi="Arial" w:cs="Arial"/>
        </w:rPr>
        <w:t>if at all possible</w:t>
      </w:r>
      <w:proofErr w:type="gramEnd"/>
      <w:r w:rsidR="00B01C33" w:rsidRPr="00F81163">
        <w:rPr>
          <w:rFonts w:ascii="Arial" w:hAnsi="Arial" w:cs="Arial"/>
        </w:rPr>
        <w:t>,</w:t>
      </w:r>
      <w:r w:rsidRPr="00F81163">
        <w:rPr>
          <w:rFonts w:ascii="Arial" w:hAnsi="Arial" w:cs="Arial"/>
        </w:rPr>
        <w:t xml:space="preserve"> on </w:t>
      </w:r>
      <w:r w:rsidR="00B737C8" w:rsidRPr="00F81163">
        <w:rPr>
          <w:rFonts w:ascii="Arial" w:hAnsi="Arial" w:cs="Arial"/>
        </w:rPr>
        <w:t>0</w:t>
      </w:r>
      <w:r w:rsidR="003C5A13" w:rsidRPr="00F81163">
        <w:rPr>
          <w:rFonts w:ascii="Arial" w:hAnsi="Arial" w:cs="Arial"/>
        </w:rPr>
        <w:t>5/</w:t>
      </w:r>
      <w:r w:rsidR="00B737C8" w:rsidRPr="00F81163">
        <w:rPr>
          <w:rFonts w:ascii="Arial" w:hAnsi="Arial" w:cs="Arial"/>
        </w:rPr>
        <w:t>0</w:t>
      </w:r>
      <w:r w:rsidR="003C5A13" w:rsidRPr="00F81163">
        <w:rPr>
          <w:rFonts w:ascii="Arial" w:hAnsi="Arial" w:cs="Arial"/>
        </w:rPr>
        <w:t>2/26 starting at 2pm as it was a good opportunity to utilise the waiting room which would be free</w:t>
      </w:r>
      <w:r w:rsidR="000A49ED" w:rsidRPr="00F81163">
        <w:rPr>
          <w:rFonts w:ascii="Arial" w:hAnsi="Arial" w:cs="Arial"/>
        </w:rPr>
        <w:t>, due to a scheduled staff training day</w:t>
      </w:r>
    </w:p>
    <w:p w14:paraId="03FB1226" w14:textId="4712CD92" w:rsidR="00B01C33" w:rsidRPr="00F81163" w:rsidRDefault="00B01C33" w:rsidP="00064C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 xml:space="preserve">PR, LM and JW </w:t>
      </w:r>
      <w:r w:rsidR="003D7D72" w:rsidRPr="00F81163">
        <w:rPr>
          <w:rFonts w:ascii="Arial" w:hAnsi="Arial" w:cs="Arial"/>
        </w:rPr>
        <w:t xml:space="preserve">offered </w:t>
      </w:r>
      <w:r w:rsidRPr="00F81163">
        <w:rPr>
          <w:rFonts w:ascii="Arial" w:hAnsi="Arial" w:cs="Arial"/>
        </w:rPr>
        <w:t xml:space="preserve">to be on duty for </w:t>
      </w:r>
      <w:r w:rsidR="00271456" w:rsidRPr="00F81163">
        <w:rPr>
          <w:rFonts w:ascii="Arial" w:hAnsi="Arial" w:cs="Arial"/>
        </w:rPr>
        <w:t xml:space="preserve">setting up and running </w:t>
      </w:r>
      <w:r w:rsidR="003D7D72" w:rsidRPr="00F81163">
        <w:rPr>
          <w:rFonts w:ascii="Arial" w:hAnsi="Arial" w:cs="Arial"/>
        </w:rPr>
        <w:t xml:space="preserve">the event, </w:t>
      </w:r>
      <w:r w:rsidR="00271456" w:rsidRPr="00F81163">
        <w:rPr>
          <w:rFonts w:ascii="Arial" w:hAnsi="Arial" w:cs="Arial"/>
        </w:rPr>
        <w:t>starting at</w:t>
      </w:r>
      <w:r w:rsidR="003D7D72" w:rsidRPr="00F81163">
        <w:rPr>
          <w:rFonts w:ascii="Arial" w:hAnsi="Arial" w:cs="Arial"/>
        </w:rPr>
        <w:t xml:space="preserve"> </w:t>
      </w:r>
      <w:r w:rsidR="00271456" w:rsidRPr="00F81163">
        <w:rPr>
          <w:rFonts w:ascii="Arial" w:hAnsi="Arial" w:cs="Arial"/>
        </w:rPr>
        <w:t>1.3</w:t>
      </w:r>
      <w:r w:rsidR="003D7D72" w:rsidRPr="00F81163">
        <w:rPr>
          <w:rFonts w:ascii="Arial" w:hAnsi="Arial" w:cs="Arial"/>
        </w:rPr>
        <w:t>0</w:t>
      </w:r>
      <w:r w:rsidR="00B737C8" w:rsidRPr="00F81163">
        <w:rPr>
          <w:rFonts w:ascii="Arial" w:hAnsi="Arial" w:cs="Arial"/>
        </w:rPr>
        <w:t>pm</w:t>
      </w:r>
      <w:r w:rsidR="00271456" w:rsidRPr="00F81163">
        <w:rPr>
          <w:rFonts w:ascii="Arial" w:hAnsi="Arial" w:cs="Arial"/>
        </w:rPr>
        <w:t xml:space="preserve"> and most likely finishing at 4pm.</w:t>
      </w:r>
    </w:p>
    <w:p w14:paraId="43409797" w14:textId="2A81C7A3" w:rsidR="00892DB0" w:rsidRPr="00F81163" w:rsidRDefault="00106CDD" w:rsidP="00DC00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JW re</w:t>
      </w:r>
      <w:r w:rsidR="00DC0075" w:rsidRPr="00F81163">
        <w:rPr>
          <w:rFonts w:ascii="Arial" w:hAnsi="Arial" w:cs="Arial"/>
        </w:rPr>
        <w:t>p</w:t>
      </w:r>
      <w:r w:rsidRPr="00F81163">
        <w:rPr>
          <w:rFonts w:ascii="Arial" w:hAnsi="Arial" w:cs="Arial"/>
        </w:rPr>
        <w:t>orted that she had received a confirmation of a speaker from Chai</w:t>
      </w:r>
      <w:r w:rsidR="00455E3A" w:rsidRPr="00F81163">
        <w:rPr>
          <w:rFonts w:ascii="Arial" w:hAnsi="Arial" w:cs="Arial"/>
        </w:rPr>
        <w:t>n</w:t>
      </w:r>
      <w:r w:rsidRPr="00F81163">
        <w:rPr>
          <w:rFonts w:ascii="Arial" w:hAnsi="Arial" w:cs="Arial"/>
        </w:rPr>
        <w:t xml:space="preserve"> Lane</w:t>
      </w:r>
      <w:r w:rsidR="00455E3A" w:rsidRPr="00F81163">
        <w:rPr>
          <w:rFonts w:ascii="Arial" w:hAnsi="Arial" w:cs="Arial"/>
        </w:rPr>
        <w:t>,</w:t>
      </w:r>
      <w:r w:rsidRPr="00F81163">
        <w:rPr>
          <w:rFonts w:ascii="Arial" w:hAnsi="Arial" w:cs="Arial"/>
        </w:rPr>
        <w:t xml:space="preserve"> Cathy S</w:t>
      </w:r>
      <w:r w:rsidR="00DC0075" w:rsidRPr="00F81163">
        <w:rPr>
          <w:rFonts w:ascii="Arial" w:hAnsi="Arial" w:cs="Arial"/>
        </w:rPr>
        <w:t>z</w:t>
      </w:r>
      <w:r w:rsidR="00E13E9F" w:rsidRPr="00F81163">
        <w:rPr>
          <w:rFonts w:ascii="Arial" w:hAnsi="Arial" w:cs="Arial"/>
        </w:rPr>
        <w:t>petlaki</w:t>
      </w:r>
      <w:r w:rsidR="007A3971" w:rsidRPr="00F81163">
        <w:rPr>
          <w:rFonts w:ascii="Arial" w:hAnsi="Arial" w:cs="Arial"/>
        </w:rPr>
        <w:t>, and would contact Christine Martin</w:t>
      </w:r>
      <w:r w:rsidR="00D2774F" w:rsidRPr="00F81163">
        <w:rPr>
          <w:rFonts w:ascii="Arial" w:hAnsi="Arial" w:cs="Arial"/>
        </w:rPr>
        <w:t xml:space="preserve"> Memory support wor</w:t>
      </w:r>
      <w:r w:rsidR="00E172B3" w:rsidRPr="00F81163">
        <w:rPr>
          <w:rFonts w:ascii="Arial" w:hAnsi="Arial" w:cs="Arial"/>
        </w:rPr>
        <w:t xml:space="preserve">ker, Christine Allison, social prescriber, and Ron </w:t>
      </w:r>
      <w:r w:rsidR="00575952" w:rsidRPr="00F81163">
        <w:rPr>
          <w:rFonts w:ascii="Arial" w:hAnsi="Arial" w:cs="Arial"/>
        </w:rPr>
        <w:t>Wilkinson paramedic.</w:t>
      </w:r>
    </w:p>
    <w:p w14:paraId="64DAB540" w14:textId="376536BA" w:rsidR="001D4627" w:rsidRPr="00F81163" w:rsidRDefault="001D4627" w:rsidP="00DC00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JW to ask speaker</w:t>
      </w:r>
      <w:r w:rsidR="00D32A71" w:rsidRPr="00F81163">
        <w:rPr>
          <w:rFonts w:ascii="Arial" w:hAnsi="Arial" w:cs="Arial"/>
        </w:rPr>
        <w:t>s</w:t>
      </w:r>
      <w:r w:rsidRPr="00F81163">
        <w:rPr>
          <w:rFonts w:ascii="Arial" w:hAnsi="Arial" w:cs="Arial"/>
        </w:rPr>
        <w:t xml:space="preserve"> re the techno kit they require</w:t>
      </w:r>
      <w:r w:rsidR="00B737C8" w:rsidRPr="00F81163">
        <w:rPr>
          <w:rFonts w:ascii="Arial" w:hAnsi="Arial" w:cs="Arial"/>
        </w:rPr>
        <w:t xml:space="preserve"> </w:t>
      </w:r>
      <w:r w:rsidR="000939E6" w:rsidRPr="00F81163">
        <w:rPr>
          <w:rFonts w:ascii="Arial" w:hAnsi="Arial" w:cs="Arial"/>
        </w:rPr>
        <w:t>and report back to JM</w:t>
      </w:r>
    </w:p>
    <w:p w14:paraId="05881F31" w14:textId="2DFD72A4" w:rsidR="001D4627" w:rsidRPr="00F81163" w:rsidRDefault="00A31491" w:rsidP="009971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Patient Survey 2026</w:t>
      </w:r>
      <w:r w:rsidR="00A8113D" w:rsidRPr="00F81163">
        <w:rPr>
          <w:rFonts w:ascii="Arial" w:hAnsi="Arial" w:cs="Arial"/>
        </w:rPr>
        <w:t xml:space="preserve"> </w:t>
      </w:r>
      <w:r w:rsidR="0019389C" w:rsidRPr="00F81163">
        <w:rPr>
          <w:rFonts w:ascii="Arial" w:hAnsi="Arial" w:cs="Arial"/>
        </w:rPr>
        <w:t>–</w:t>
      </w:r>
      <w:r w:rsidR="00A8113D" w:rsidRPr="00F81163">
        <w:rPr>
          <w:rFonts w:ascii="Arial" w:hAnsi="Arial" w:cs="Arial"/>
        </w:rPr>
        <w:t xml:space="preserve"> </w:t>
      </w:r>
      <w:r w:rsidR="0019389C" w:rsidRPr="00F81163">
        <w:rPr>
          <w:rFonts w:ascii="Arial" w:hAnsi="Arial" w:cs="Arial"/>
        </w:rPr>
        <w:t xml:space="preserve">we have all had access to the NHS </w:t>
      </w:r>
      <w:r w:rsidR="00A96613" w:rsidRPr="00F81163">
        <w:rPr>
          <w:rFonts w:ascii="Arial" w:hAnsi="Arial" w:cs="Arial"/>
        </w:rPr>
        <w:t>Surgery Patient S</w:t>
      </w:r>
      <w:r w:rsidR="0019389C" w:rsidRPr="00F81163">
        <w:rPr>
          <w:rFonts w:ascii="Arial" w:hAnsi="Arial" w:cs="Arial"/>
        </w:rPr>
        <w:t xml:space="preserve">urvey </w:t>
      </w:r>
      <w:r w:rsidR="00A96613" w:rsidRPr="00F81163">
        <w:rPr>
          <w:rFonts w:ascii="Arial" w:hAnsi="Arial" w:cs="Arial"/>
        </w:rPr>
        <w:t>Question</w:t>
      </w:r>
      <w:r w:rsidR="00952235" w:rsidRPr="00F81163">
        <w:rPr>
          <w:rFonts w:ascii="Arial" w:hAnsi="Arial" w:cs="Arial"/>
        </w:rPr>
        <w:t>n</w:t>
      </w:r>
      <w:r w:rsidR="00A96613" w:rsidRPr="00F81163">
        <w:rPr>
          <w:rFonts w:ascii="Arial" w:hAnsi="Arial" w:cs="Arial"/>
        </w:rPr>
        <w:t>aire</w:t>
      </w:r>
      <w:r w:rsidR="00952235" w:rsidRPr="00F81163">
        <w:rPr>
          <w:rFonts w:ascii="Arial" w:hAnsi="Arial" w:cs="Arial"/>
        </w:rPr>
        <w:t xml:space="preserve"> which JB kindly sourced and emailed. </w:t>
      </w:r>
      <w:r w:rsidR="005331A0" w:rsidRPr="00F81163">
        <w:rPr>
          <w:rFonts w:ascii="Arial" w:hAnsi="Arial" w:cs="Arial"/>
        </w:rPr>
        <w:t xml:space="preserve">Jo needs to chat to the </w:t>
      </w:r>
      <w:proofErr w:type="gramStart"/>
      <w:r w:rsidR="005331A0" w:rsidRPr="00F81163">
        <w:rPr>
          <w:rFonts w:ascii="Arial" w:hAnsi="Arial" w:cs="Arial"/>
        </w:rPr>
        <w:t>GP’s</w:t>
      </w:r>
      <w:proofErr w:type="gramEnd"/>
      <w:r w:rsidR="005331A0" w:rsidRPr="00F81163">
        <w:rPr>
          <w:rFonts w:ascii="Arial" w:hAnsi="Arial" w:cs="Arial"/>
        </w:rPr>
        <w:t xml:space="preserve"> re some of the Q’s and we decided</w:t>
      </w:r>
      <w:r w:rsidR="00E45951" w:rsidRPr="00F81163">
        <w:rPr>
          <w:rFonts w:ascii="Arial" w:hAnsi="Arial" w:cs="Arial"/>
        </w:rPr>
        <w:t xml:space="preserve"> that </w:t>
      </w:r>
      <w:r w:rsidR="005331A0" w:rsidRPr="00F81163">
        <w:rPr>
          <w:rFonts w:ascii="Arial" w:hAnsi="Arial" w:cs="Arial"/>
        </w:rPr>
        <w:t xml:space="preserve">to add </w:t>
      </w:r>
      <w:r w:rsidR="00E45951" w:rsidRPr="00F81163">
        <w:rPr>
          <w:rFonts w:ascii="Arial" w:hAnsi="Arial" w:cs="Arial"/>
        </w:rPr>
        <w:t>and IT Q, re the NHS app would be prudent.</w:t>
      </w:r>
    </w:p>
    <w:p w14:paraId="24650CF4" w14:textId="2AD9269E" w:rsidR="00A31491" w:rsidRPr="00F81163" w:rsidRDefault="004046CD" w:rsidP="009971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AOB – J</w:t>
      </w:r>
      <w:r w:rsidR="000001E4" w:rsidRPr="00F81163">
        <w:rPr>
          <w:rFonts w:ascii="Arial" w:hAnsi="Arial" w:cs="Arial"/>
        </w:rPr>
        <w:t>M</w:t>
      </w:r>
      <w:r w:rsidRPr="00F81163">
        <w:rPr>
          <w:rFonts w:ascii="Arial" w:hAnsi="Arial" w:cs="Arial"/>
        </w:rPr>
        <w:t xml:space="preserve"> reported that the</w:t>
      </w:r>
      <w:r w:rsidR="00D217C7" w:rsidRPr="00F81163">
        <w:rPr>
          <w:rFonts w:ascii="Arial" w:hAnsi="Arial" w:cs="Arial"/>
        </w:rPr>
        <w:t xml:space="preserve"> Stockwell website has </w:t>
      </w:r>
      <w:proofErr w:type="spellStart"/>
      <w:r w:rsidR="00D217C7" w:rsidRPr="00F81163">
        <w:rPr>
          <w:rFonts w:ascii="Arial" w:hAnsi="Arial" w:cs="Arial"/>
        </w:rPr>
        <w:t>ben</w:t>
      </w:r>
      <w:proofErr w:type="spellEnd"/>
      <w:r w:rsidR="00D217C7" w:rsidRPr="00F81163">
        <w:rPr>
          <w:rFonts w:ascii="Arial" w:hAnsi="Arial" w:cs="Arial"/>
        </w:rPr>
        <w:t xml:space="preserve"> updated to include the PPG Minutes</w:t>
      </w:r>
      <w:r w:rsidR="003C74E3" w:rsidRPr="00F81163">
        <w:rPr>
          <w:rFonts w:ascii="Arial" w:hAnsi="Arial" w:cs="Arial"/>
        </w:rPr>
        <w:t xml:space="preserve"> to date.</w:t>
      </w:r>
    </w:p>
    <w:p w14:paraId="404B38E2" w14:textId="29335E7E" w:rsidR="00C85304" w:rsidRPr="00F81163" w:rsidRDefault="00C85304" w:rsidP="00C853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There will be a</w:t>
      </w:r>
      <w:r w:rsidR="005D3B56" w:rsidRPr="00F81163">
        <w:rPr>
          <w:rFonts w:ascii="Arial" w:hAnsi="Arial" w:cs="Arial"/>
        </w:rPr>
        <w:t xml:space="preserve"> </w:t>
      </w:r>
      <w:r w:rsidR="00B737C8" w:rsidRPr="00F81163">
        <w:rPr>
          <w:rFonts w:ascii="Arial" w:hAnsi="Arial" w:cs="Arial"/>
        </w:rPr>
        <w:t xml:space="preserve">covid </w:t>
      </w:r>
      <w:r w:rsidRPr="00F81163">
        <w:rPr>
          <w:rFonts w:ascii="Arial" w:hAnsi="Arial" w:cs="Arial"/>
        </w:rPr>
        <w:t xml:space="preserve">vaccination clinic running at the Surgery on </w:t>
      </w:r>
      <w:r w:rsidR="00B737C8" w:rsidRPr="00F81163">
        <w:rPr>
          <w:rFonts w:ascii="Arial" w:hAnsi="Arial" w:cs="Arial"/>
        </w:rPr>
        <w:t xml:space="preserve">Saturday </w:t>
      </w:r>
      <w:r w:rsidR="005D3B56" w:rsidRPr="00F81163">
        <w:rPr>
          <w:rFonts w:ascii="Arial" w:hAnsi="Arial" w:cs="Arial"/>
        </w:rPr>
        <w:t>18/</w:t>
      </w:r>
      <w:r w:rsidR="00B737C8" w:rsidRPr="00F81163">
        <w:rPr>
          <w:rFonts w:ascii="Arial" w:hAnsi="Arial" w:cs="Arial"/>
        </w:rPr>
        <w:t>0</w:t>
      </w:r>
      <w:r w:rsidR="005D3B56" w:rsidRPr="00F81163">
        <w:rPr>
          <w:rFonts w:ascii="Arial" w:hAnsi="Arial" w:cs="Arial"/>
        </w:rPr>
        <w:t>4/26</w:t>
      </w:r>
      <w:r w:rsidR="00F07E34" w:rsidRPr="00F81163">
        <w:rPr>
          <w:rFonts w:ascii="Arial" w:hAnsi="Arial" w:cs="Arial"/>
        </w:rPr>
        <w:t xml:space="preserve">, starting 8.30am so </w:t>
      </w:r>
      <w:r w:rsidR="005D3B56" w:rsidRPr="00F81163">
        <w:rPr>
          <w:rFonts w:ascii="Arial" w:hAnsi="Arial" w:cs="Arial"/>
        </w:rPr>
        <w:t xml:space="preserve">please note that date </w:t>
      </w:r>
      <w:r w:rsidR="00F07E34" w:rsidRPr="00F81163">
        <w:rPr>
          <w:rFonts w:ascii="Arial" w:hAnsi="Arial" w:cs="Arial"/>
        </w:rPr>
        <w:t xml:space="preserve">in </w:t>
      </w:r>
      <w:r w:rsidR="005D3B56" w:rsidRPr="00F81163">
        <w:rPr>
          <w:rFonts w:ascii="Arial" w:hAnsi="Arial" w:cs="Arial"/>
        </w:rPr>
        <w:t>your diary</w:t>
      </w:r>
      <w:r w:rsidR="000001E4" w:rsidRPr="00F81163">
        <w:rPr>
          <w:rFonts w:ascii="Arial" w:hAnsi="Arial" w:cs="Arial"/>
        </w:rPr>
        <w:t xml:space="preserve">, as we shall need </w:t>
      </w:r>
      <w:r w:rsidR="00F81163" w:rsidRPr="00F81163">
        <w:rPr>
          <w:rFonts w:ascii="Arial" w:hAnsi="Arial" w:cs="Arial"/>
        </w:rPr>
        <w:t>marshals</w:t>
      </w:r>
      <w:r w:rsidR="00F07E34" w:rsidRPr="00F81163">
        <w:rPr>
          <w:rFonts w:ascii="Arial" w:hAnsi="Arial" w:cs="Arial"/>
        </w:rPr>
        <w:t>.</w:t>
      </w:r>
    </w:p>
    <w:p w14:paraId="48E3D8C3" w14:textId="03EA1D62" w:rsidR="00892DB0" w:rsidRPr="00F81163" w:rsidRDefault="00C85304" w:rsidP="00C853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1163">
        <w:rPr>
          <w:rFonts w:ascii="Arial" w:hAnsi="Arial" w:cs="Arial"/>
        </w:rPr>
        <w:t>DONM</w:t>
      </w:r>
      <w:r w:rsidR="00F07E34" w:rsidRPr="00F81163">
        <w:rPr>
          <w:rFonts w:ascii="Arial" w:hAnsi="Arial" w:cs="Arial"/>
        </w:rPr>
        <w:t xml:space="preserve"> </w:t>
      </w:r>
      <w:r w:rsidR="00BF4439" w:rsidRPr="00F81163">
        <w:rPr>
          <w:rFonts w:ascii="Arial" w:hAnsi="Arial" w:cs="Arial"/>
        </w:rPr>
        <w:t>–</w:t>
      </w:r>
      <w:r w:rsidR="00F07E34" w:rsidRPr="00F81163">
        <w:rPr>
          <w:rFonts w:ascii="Arial" w:hAnsi="Arial" w:cs="Arial"/>
        </w:rPr>
        <w:t xml:space="preserve"> </w:t>
      </w:r>
      <w:r w:rsidR="00B737C8" w:rsidRPr="00F81163">
        <w:rPr>
          <w:rFonts w:ascii="Arial" w:hAnsi="Arial" w:cs="Arial"/>
        </w:rPr>
        <w:t>0</w:t>
      </w:r>
      <w:r w:rsidR="00BF4439" w:rsidRPr="00F81163">
        <w:rPr>
          <w:rFonts w:ascii="Arial" w:hAnsi="Arial" w:cs="Arial"/>
        </w:rPr>
        <w:t>6/</w:t>
      </w:r>
      <w:r w:rsidR="00B737C8" w:rsidRPr="00F81163">
        <w:rPr>
          <w:rFonts w:ascii="Arial" w:hAnsi="Arial" w:cs="Arial"/>
        </w:rPr>
        <w:t>0</w:t>
      </w:r>
      <w:r w:rsidR="00BF4439" w:rsidRPr="00F81163">
        <w:rPr>
          <w:rFonts w:ascii="Arial" w:hAnsi="Arial" w:cs="Arial"/>
        </w:rPr>
        <w:t>5/26</w:t>
      </w:r>
    </w:p>
    <w:p w14:paraId="73683251" w14:textId="48FBF17D" w:rsidR="00115837" w:rsidRPr="00F81163" w:rsidRDefault="00115837" w:rsidP="00A341DE">
      <w:pPr>
        <w:ind w:left="360"/>
        <w:rPr>
          <w:rFonts w:ascii="Arial" w:hAnsi="Arial" w:cs="Arial"/>
        </w:rPr>
      </w:pPr>
    </w:p>
    <w:p w14:paraId="1FA23AA0" w14:textId="77777777" w:rsidR="00115837" w:rsidRPr="00F81163" w:rsidRDefault="00115837"/>
    <w:p w14:paraId="4C2513CC" w14:textId="77777777" w:rsidR="00115837" w:rsidRDefault="00115837"/>
    <w:sectPr w:rsidR="00115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CAF"/>
    <w:multiLevelType w:val="hybridMultilevel"/>
    <w:tmpl w:val="EC86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5E26"/>
    <w:multiLevelType w:val="hybridMultilevel"/>
    <w:tmpl w:val="E3BAF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6696F"/>
    <w:multiLevelType w:val="hybridMultilevel"/>
    <w:tmpl w:val="E5B85B80"/>
    <w:lvl w:ilvl="0" w:tplc="D2CEA7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67930"/>
    <w:multiLevelType w:val="hybridMultilevel"/>
    <w:tmpl w:val="DB2CC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964101">
    <w:abstractNumId w:val="2"/>
  </w:num>
  <w:num w:numId="2" w16cid:durableId="334965414">
    <w:abstractNumId w:val="3"/>
  </w:num>
  <w:num w:numId="3" w16cid:durableId="893277690">
    <w:abstractNumId w:val="1"/>
  </w:num>
  <w:num w:numId="4" w16cid:durableId="15638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82"/>
    <w:rsid w:val="000001E4"/>
    <w:rsid w:val="00064CBA"/>
    <w:rsid w:val="000939E6"/>
    <w:rsid w:val="000A49ED"/>
    <w:rsid w:val="00106CDD"/>
    <w:rsid w:val="00115414"/>
    <w:rsid w:val="00115837"/>
    <w:rsid w:val="00141CA5"/>
    <w:rsid w:val="0019389C"/>
    <w:rsid w:val="001B4C7B"/>
    <w:rsid w:val="001D4627"/>
    <w:rsid w:val="002700ED"/>
    <w:rsid w:val="00271456"/>
    <w:rsid w:val="00285537"/>
    <w:rsid w:val="002E04C5"/>
    <w:rsid w:val="002F53FF"/>
    <w:rsid w:val="00355945"/>
    <w:rsid w:val="003C5A13"/>
    <w:rsid w:val="003C74E3"/>
    <w:rsid w:val="003D2E47"/>
    <w:rsid w:val="003D7D72"/>
    <w:rsid w:val="004046CD"/>
    <w:rsid w:val="00407482"/>
    <w:rsid w:val="004404A8"/>
    <w:rsid w:val="00455E3A"/>
    <w:rsid w:val="004D148E"/>
    <w:rsid w:val="00510856"/>
    <w:rsid w:val="00521AE1"/>
    <w:rsid w:val="005331A0"/>
    <w:rsid w:val="0056578C"/>
    <w:rsid w:val="005726DC"/>
    <w:rsid w:val="00575952"/>
    <w:rsid w:val="005D3B56"/>
    <w:rsid w:val="00691917"/>
    <w:rsid w:val="006B638A"/>
    <w:rsid w:val="007008F8"/>
    <w:rsid w:val="007A3971"/>
    <w:rsid w:val="00832B39"/>
    <w:rsid w:val="008513E5"/>
    <w:rsid w:val="00861C84"/>
    <w:rsid w:val="00892DB0"/>
    <w:rsid w:val="00952235"/>
    <w:rsid w:val="00956FF6"/>
    <w:rsid w:val="00997171"/>
    <w:rsid w:val="00A31491"/>
    <w:rsid w:val="00A341DE"/>
    <w:rsid w:val="00A8113D"/>
    <w:rsid w:val="00A87095"/>
    <w:rsid w:val="00A96613"/>
    <w:rsid w:val="00B01C33"/>
    <w:rsid w:val="00B163D5"/>
    <w:rsid w:val="00B37AD6"/>
    <w:rsid w:val="00B6392B"/>
    <w:rsid w:val="00B71B63"/>
    <w:rsid w:val="00B737C8"/>
    <w:rsid w:val="00BE4363"/>
    <w:rsid w:val="00BF4439"/>
    <w:rsid w:val="00C34846"/>
    <w:rsid w:val="00C85304"/>
    <w:rsid w:val="00CA0BC8"/>
    <w:rsid w:val="00D00C2E"/>
    <w:rsid w:val="00D217C7"/>
    <w:rsid w:val="00D2774F"/>
    <w:rsid w:val="00D32A71"/>
    <w:rsid w:val="00D368E0"/>
    <w:rsid w:val="00D53901"/>
    <w:rsid w:val="00DC0075"/>
    <w:rsid w:val="00DC7094"/>
    <w:rsid w:val="00E13E9F"/>
    <w:rsid w:val="00E172B3"/>
    <w:rsid w:val="00E45951"/>
    <w:rsid w:val="00F07E34"/>
    <w:rsid w:val="00F73891"/>
    <w:rsid w:val="00F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93FE"/>
  <w15:chartTrackingRefBased/>
  <w15:docId w15:val="{0E5952EA-0B72-492C-8213-16A59318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2</cp:revision>
  <dcterms:created xsi:type="dcterms:W3CDTF">2026-02-19T13:58:00Z</dcterms:created>
  <dcterms:modified xsi:type="dcterms:W3CDTF">2026-02-19T13:58:00Z</dcterms:modified>
</cp:coreProperties>
</file>